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721E" w14:textId="2B36FB87" w:rsidR="00042A1B" w:rsidRDefault="00042A1B" w:rsidP="00042A1B">
      <w:pPr>
        <w:pStyle w:val="Ingenafstand"/>
      </w:pPr>
    </w:p>
    <w:p w14:paraId="689DA63B" w14:textId="77777777" w:rsidR="00042A1B" w:rsidRPr="00042A1B" w:rsidRDefault="00042A1B" w:rsidP="00042A1B">
      <w:pPr>
        <w:pStyle w:val="Ingenafstand"/>
        <w:jc w:val="right"/>
        <w:rPr>
          <w:lang/>
        </w:rPr>
      </w:pPr>
      <w:r>
        <w:rPr>
          <w:noProof/>
          <w:lang/>
        </w:rPr>
        <w:drawing>
          <wp:inline distT="0" distB="0" distL="0" distR="0" wp14:anchorId="02FF0F29" wp14:editId="3C094AB1">
            <wp:extent cx="1956073" cy="754380"/>
            <wp:effectExtent l="0" t="0" r="6350" b="762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76" cy="76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40B9C" w14:textId="7CD091F3" w:rsidR="00042A1B" w:rsidRDefault="00042A1B" w:rsidP="00042A1B">
      <w:pPr>
        <w:rPr>
          <w:rFonts w:ascii="Calibri" w:eastAsia="Times New Roman" w:hAnsi="Calibri" w:cs="Calibri"/>
          <w:b/>
          <w:bCs/>
          <w:color w:val="000000"/>
        </w:rPr>
      </w:pPr>
    </w:p>
    <w:p w14:paraId="687C15E7" w14:textId="7B613E38" w:rsidR="00042A1B" w:rsidRDefault="00042A1B" w:rsidP="00042A1B">
      <w:pPr>
        <w:rPr>
          <w:rFonts w:ascii="Calibri" w:eastAsia="Times New Roman" w:hAnsi="Calibri" w:cs="Calibri"/>
          <w:b/>
          <w:bCs/>
          <w:color w:val="000000"/>
        </w:rPr>
      </w:pPr>
    </w:p>
    <w:p w14:paraId="5C9CDB7C" w14:textId="77777777" w:rsidR="00042A1B" w:rsidRPr="00042A1B" w:rsidRDefault="00042A1B" w:rsidP="00042A1B">
      <w:pPr>
        <w:rPr>
          <w:rFonts w:ascii="Calibri" w:eastAsia="Times New Roman" w:hAnsi="Calibri" w:cs="Calibri"/>
          <w:b/>
          <w:bCs/>
          <w:color w:val="000000"/>
        </w:rPr>
      </w:pPr>
    </w:p>
    <w:p w14:paraId="34CCCF01" w14:textId="77777777" w:rsidR="00042A1B" w:rsidRPr="00042A1B" w:rsidRDefault="00042A1B" w:rsidP="00042A1B">
      <w:pPr>
        <w:rPr>
          <w:rFonts w:ascii="Calibri" w:eastAsia="Times New Roman" w:hAnsi="Calibri" w:cs="Calibri"/>
          <w:b/>
          <w:bCs/>
          <w:color w:val="000000"/>
        </w:rPr>
      </w:pPr>
    </w:p>
    <w:p w14:paraId="3D7FD338" w14:textId="77777777" w:rsidR="00042A1B" w:rsidRDefault="00042A1B" w:rsidP="00042A1B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val="da-DK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Tilmelding til 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val="da-DK"/>
        </w:rPr>
        <w:t xml:space="preserve">introduktionsforløb på </w:t>
      </w:r>
    </w:p>
    <w:p w14:paraId="4F4F516A" w14:textId="5D8383B6" w:rsidR="00042A1B" w:rsidRDefault="00042A1B" w:rsidP="00042A1B">
      <w:pPr>
        <w:rPr>
          <w:rFonts w:ascii="Times New Roman" w:eastAsia="Times New Roman" w:hAnsi="Times New Roman" w:cs="Times New Roman"/>
          <w:lang w:val="da-DK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val="da-DK"/>
        </w:rPr>
        <w:t>Det Jyske Musikkonservatorium</w:t>
      </w:r>
    </w:p>
    <w:p w14:paraId="30F340F3" w14:textId="77777777" w:rsidR="00042A1B" w:rsidRDefault="00042A1B" w:rsidP="00042A1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6159"/>
      </w:tblGrid>
      <w:tr w:rsidR="00042A1B" w14:paraId="4404E097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0F8443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Navn: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20451" w14:textId="77777777" w:rsidR="00042A1B" w:rsidRDefault="00042A1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127C4237" w14:textId="47ED2F1E" w:rsid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  <w:r>
              <w:rPr>
                <w:rFonts w:ascii="Times New Roman" w:eastAsia="Times New Roman" w:hAnsi="Times New Roman" w:cs="Times New Roman"/>
                <w:lang w:val="da-DK"/>
              </w:rPr>
              <w:t xml:space="preserve">  </w:t>
            </w:r>
          </w:p>
        </w:tc>
      </w:tr>
      <w:tr w:rsidR="00042A1B" w14:paraId="316ECF7C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28EBEE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Alder: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EFD297" w14:textId="79F505D1" w:rsidR="00042A1B" w:rsidRP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042A1B" w14:paraId="28A54047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A9FB8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Adresse: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2AA746" w14:textId="77777777" w:rsid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  <w:p w14:paraId="2F6DF6E3" w14:textId="77830F75" w:rsidR="00042A1B" w:rsidRP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042A1B" w14:paraId="020BF04F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9FBE28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Postnr. og by: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08A047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  <w:p w14:paraId="194EE09F" w14:textId="7BA5C878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A1B" w14:paraId="2F696755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0EB130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E-mail: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1532F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  <w:p w14:paraId="11B0318B" w14:textId="3FF980DC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A1B" w14:paraId="6AE22E4A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ADE671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Tlf./mobil: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4191E7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  <w:p w14:paraId="1F6E7098" w14:textId="3671150E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A1B" w14:paraId="44FDEA8E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16BA22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Instrument: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ED7FE9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  <w:p w14:paraId="3CEF5789" w14:textId="0D872044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2A1B" w14:paraId="44AA8637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1C1483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Jeg har spillet antal år: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EE476A" w14:textId="77777777" w:rsid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  <w:p w14:paraId="3C4BD802" w14:textId="0E89F0F9" w:rsidR="00BF5CBC" w:rsidRPr="00042A1B" w:rsidRDefault="00BF5CBC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042A1B" w14:paraId="4704CA88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EBBC61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MGK el. lign. - antal år: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7521A" w14:textId="77777777" w:rsid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  <w:p w14:paraId="5AA6AB41" w14:textId="3C3687DF" w:rsidR="00BF5CBC" w:rsidRPr="00042A1B" w:rsidRDefault="00BF5CBC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042A1B" w14:paraId="2D4F6235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DAAF28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Lærers navn og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a-DK"/>
              </w:rPr>
              <w:t>mailadresse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0C079" w14:textId="77777777" w:rsidR="00042A1B" w:rsidRDefault="00042A1B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  <w:p w14:paraId="697E4CA6" w14:textId="57CC4646" w:rsidR="00BF5CBC" w:rsidRPr="00042A1B" w:rsidRDefault="00BF5CBC">
            <w:pPr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042A1B" w14:paraId="038442F9" w14:textId="77777777" w:rsidTr="00042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77664A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Andet: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23E80C" w14:textId="77777777" w:rsidR="00042A1B" w:rsidRDefault="00042A1B">
            <w:pPr>
              <w:rPr>
                <w:rFonts w:ascii="Times New Roman" w:eastAsia="Times New Roman" w:hAnsi="Times New Roman" w:cs="Times New Roman"/>
              </w:rPr>
            </w:pPr>
          </w:p>
          <w:p w14:paraId="549C1952" w14:textId="61D4C203" w:rsidR="00BF5CBC" w:rsidRDefault="00BF5C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09F851" w14:textId="302E298A" w:rsidR="00042A1B" w:rsidRDefault="00042A1B" w:rsidP="00042A1B">
      <w:pPr>
        <w:spacing w:after="240"/>
        <w:rPr>
          <w:rFonts w:ascii="Times New Roman" w:eastAsia="Times New Roman" w:hAnsi="Times New Roman" w:cs="Times New Roman"/>
        </w:rPr>
      </w:pPr>
    </w:p>
    <w:p w14:paraId="0D87F533" w14:textId="7688EE9F" w:rsidR="00042A1B" w:rsidRDefault="00042A1B" w:rsidP="00042A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Deltagelse kræver MGK-niveau.</w:t>
      </w:r>
    </w:p>
    <w:p w14:paraId="7E3732E2" w14:textId="77777777" w:rsidR="00042A1B" w:rsidRDefault="00042A1B" w:rsidP="00042A1B">
      <w:pPr>
        <w:rPr>
          <w:rFonts w:ascii="Times New Roman" w:eastAsia="Times New Roman" w:hAnsi="Times New Roman" w:cs="Times New Roman"/>
        </w:rPr>
      </w:pPr>
    </w:p>
    <w:p w14:paraId="33D65ABA" w14:textId="77777777" w:rsidR="00042A1B" w:rsidRDefault="00042A1B" w:rsidP="00042A1B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Bemærk</w:t>
      </w:r>
      <w:r>
        <w:rPr>
          <w:rFonts w:ascii="Calibri" w:eastAsia="Times New Roman" w:hAnsi="Calibri" w:cs="Calibri"/>
          <w:color w:val="000000"/>
        </w:rPr>
        <w:t xml:space="preserve">: Hvis IKKE du går på MGK, </w:t>
      </w:r>
      <w:r>
        <w:rPr>
          <w:rFonts w:ascii="Calibri" w:eastAsia="Times New Roman" w:hAnsi="Calibri" w:cs="Calibri"/>
          <w:color w:val="000000"/>
          <w:lang w:val="da-DK"/>
        </w:rPr>
        <w:t>skal</w:t>
      </w:r>
      <w:r>
        <w:rPr>
          <w:rFonts w:ascii="Calibri" w:eastAsia="Times New Roman" w:hAnsi="Calibri" w:cs="Calibri"/>
          <w:color w:val="000000"/>
        </w:rPr>
        <w:t xml:space="preserve"> du indsende en kort lydfil med eget spil af en varighed på ca. </w:t>
      </w:r>
      <w:r>
        <w:rPr>
          <w:rFonts w:ascii="Calibri" w:eastAsia="Times New Roman" w:hAnsi="Calibri" w:cs="Calibri"/>
          <w:color w:val="000000"/>
          <w:lang w:val="da-DK"/>
        </w:rPr>
        <w:t>3</w:t>
      </w:r>
      <w:r>
        <w:rPr>
          <w:rFonts w:ascii="Calibri" w:eastAsia="Times New Roman" w:hAnsi="Calibri" w:cs="Calibri"/>
          <w:color w:val="000000"/>
        </w:rPr>
        <w:t xml:space="preserve"> min, så vi kan vurdere dit niveau.</w:t>
      </w:r>
    </w:p>
    <w:p w14:paraId="41636A10" w14:textId="6C38C8CE" w:rsidR="00042A1B" w:rsidRDefault="00042A1B" w:rsidP="00042A1B">
      <w:pPr>
        <w:rPr>
          <w:rFonts w:ascii="Times New Roman" w:eastAsia="Times New Roman" w:hAnsi="Times New Roman" w:cs="Times New Roman"/>
        </w:rPr>
      </w:pPr>
    </w:p>
    <w:p w14:paraId="597C7175" w14:textId="77777777" w:rsidR="00042A1B" w:rsidRDefault="00042A1B" w:rsidP="00042A1B">
      <w:pPr>
        <w:rPr>
          <w:rFonts w:ascii="Times New Roman" w:eastAsia="Times New Roman" w:hAnsi="Times New Roman" w:cs="Times New Roman"/>
        </w:rPr>
      </w:pPr>
    </w:p>
    <w:p w14:paraId="1DE8AF26" w14:textId="77777777" w:rsidR="00042A1B" w:rsidRDefault="00042A1B" w:rsidP="00042A1B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Tilmeldingsskemaet (og evt. lydfil) mailes til Thea Vesti Pedersen – </w:t>
      </w:r>
      <w:hyperlink r:id="rId5" w:history="1">
        <w:r>
          <w:rPr>
            <w:rStyle w:val="Hyperlink"/>
            <w:rFonts w:ascii="Calibri" w:eastAsia="Times New Roman" w:hAnsi="Calibri" w:cs="Calibri"/>
            <w:color w:val="0000FF"/>
          </w:rPr>
          <w:t>thea@musikkons.dk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FF"/>
          <w:u w:val="single"/>
        </w:rPr>
        <w:br/>
      </w:r>
      <w:r>
        <w:rPr>
          <w:rFonts w:ascii="Calibri" w:eastAsia="Times New Roman" w:hAnsi="Calibri" w:cs="Calibri"/>
          <w:color w:val="000000"/>
        </w:rPr>
        <w:t>Spørgsmål vedr. introforløbet rettes ligeledes til Thea.</w:t>
      </w:r>
    </w:p>
    <w:sectPr w:rsidR="00042A1B" w:rsidSect="00042A1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B"/>
    <w:rsid w:val="00042A1B"/>
    <w:rsid w:val="00B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21E6"/>
  <w15:chartTrackingRefBased/>
  <w15:docId w15:val="{10FA6825-30F6-40DC-AE3C-4FC5096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1B"/>
    <w:pPr>
      <w:spacing w:after="0" w:line="240" w:lineRule="auto"/>
    </w:pPr>
    <w:rPr>
      <w:sz w:val="24"/>
      <w:szCs w:val="24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42A1B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042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a@musikkons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551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Møller-Jørgensen</dc:creator>
  <cp:keywords/>
  <dc:description/>
  <cp:lastModifiedBy>Klaus Møller-Jørgensen</cp:lastModifiedBy>
  <cp:revision>2</cp:revision>
  <dcterms:created xsi:type="dcterms:W3CDTF">2021-05-31T09:00:00Z</dcterms:created>
  <dcterms:modified xsi:type="dcterms:W3CDTF">2021-05-31T09:06:00Z</dcterms:modified>
</cp:coreProperties>
</file>